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2D482B" w:rsidR="00FE4684" w:rsidRDefault="000843EF">
      <w:pPr>
        <w:jc w:val="center"/>
        <w:rPr>
          <w:rFonts w:ascii="Arial" w:eastAsia="Arial" w:hAnsi="Arial" w:cs="Arial"/>
          <w:b/>
          <w:color w:val="C00000"/>
          <w:sz w:val="28"/>
          <w:szCs w:val="28"/>
        </w:rPr>
      </w:pPr>
      <w:sdt>
        <w:sdtPr>
          <w:tag w:val="goog_rdk_0"/>
          <w:id w:val="236605481"/>
        </w:sdtPr>
        <w:sdtEndPr/>
        <w:sdtContent/>
      </w:sdt>
      <w:r w:rsidR="00032679">
        <w:rPr>
          <w:rFonts w:ascii="Arial" w:eastAsia="Arial" w:hAnsi="Arial" w:cs="Arial"/>
          <w:b/>
          <w:color w:val="C00000"/>
          <w:sz w:val="28"/>
          <w:szCs w:val="28"/>
        </w:rPr>
        <w:t>Curtin Psychology Society</w:t>
      </w:r>
    </w:p>
    <w:p w14:paraId="00000002" w14:textId="2EE443D1" w:rsidR="00FE4684" w:rsidRDefault="00032679">
      <w:pPr>
        <w:jc w:val="center"/>
        <w:rPr>
          <w:rFonts w:ascii="Arial" w:eastAsia="Arial" w:hAnsi="Arial" w:cs="Arial"/>
          <w:b/>
          <w:color w:val="C00000"/>
          <w:sz w:val="24"/>
          <w:szCs w:val="24"/>
        </w:rPr>
      </w:pPr>
      <w:r>
        <w:rPr>
          <w:rFonts w:ascii="Arial" w:eastAsia="Arial" w:hAnsi="Arial" w:cs="Arial"/>
          <w:b/>
          <w:color w:val="C00000"/>
          <w:sz w:val="24"/>
          <w:szCs w:val="24"/>
        </w:rPr>
        <w:t>Handover Meeting</w:t>
      </w:r>
    </w:p>
    <w:p w14:paraId="00000003" w14:textId="6AFE1891" w:rsidR="00FE4684" w:rsidRDefault="000326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>30/01/2026</w:t>
      </w:r>
    </w:p>
    <w:p w14:paraId="00000004" w14:textId="504E2A60" w:rsidR="00FE4684" w:rsidRDefault="00AB1B0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>1pm</w:t>
      </w:r>
    </w:p>
    <w:p w14:paraId="00000005" w14:textId="4C72F7FE" w:rsidR="00FE4684" w:rsidRDefault="0003267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rFonts w:ascii="Arial" w:eastAsia="Arial" w:hAnsi="Arial" w:cs="Arial"/>
          <w:b/>
          <w:color w:val="C00000"/>
        </w:rPr>
      </w:pPr>
      <w:r>
        <w:rPr>
          <w:rFonts w:ascii="Arial" w:eastAsia="Arial" w:hAnsi="Arial" w:cs="Arial"/>
          <w:b/>
          <w:color w:val="C00000"/>
        </w:rPr>
        <w:t>Study Room 405, T</w:t>
      </w:r>
      <w:r w:rsidR="00F83140">
        <w:rPr>
          <w:rFonts w:ascii="Arial" w:eastAsia="Arial" w:hAnsi="Arial" w:cs="Arial"/>
          <w:b/>
          <w:color w:val="C00000"/>
        </w:rPr>
        <w:t>L Robertson, Curtin University Campus</w:t>
      </w:r>
    </w:p>
    <w:p w14:paraId="00000006" w14:textId="77777777" w:rsidR="00FE4684" w:rsidRDefault="00FE468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7560"/>
        </w:tabs>
        <w:spacing w:after="0" w:line="240" w:lineRule="auto"/>
        <w:jc w:val="center"/>
        <w:rPr>
          <w:color w:val="000000"/>
        </w:rPr>
      </w:pPr>
    </w:p>
    <w:p w14:paraId="00000007" w14:textId="77777777" w:rsidR="00FE4684" w:rsidRDefault="00766FDC">
      <w:pPr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ATTENDANCE</w:t>
      </w:r>
    </w:p>
    <w:tbl>
      <w:tblPr>
        <w:tblStyle w:val="a"/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9"/>
        <w:gridCol w:w="1394"/>
        <w:gridCol w:w="2694"/>
        <w:gridCol w:w="1559"/>
        <w:gridCol w:w="1984"/>
      </w:tblGrid>
      <w:tr w:rsidR="00FE4684" w14:paraId="73B50757" w14:textId="77777777">
        <w:trPr>
          <w:trHeight w:val="574"/>
        </w:trPr>
        <w:tc>
          <w:tcPr>
            <w:tcW w:w="7797" w:type="dxa"/>
            <w:gridSpan w:val="3"/>
            <w:shd w:val="clear" w:color="auto" w:fill="D9D9D9"/>
          </w:tcPr>
          <w:p w14:paraId="00000008" w14:textId="77777777" w:rsidR="00FE4684" w:rsidRDefault="00766FDC">
            <w:pPr>
              <w:spacing w:before="120" w:after="120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Attendee to complete</w:t>
            </w:r>
          </w:p>
        </w:tc>
        <w:tc>
          <w:tcPr>
            <w:tcW w:w="3543" w:type="dxa"/>
            <w:gridSpan w:val="2"/>
            <w:shd w:val="clear" w:color="auto" w:fill="FFFF00"/>
          </w:tcPr>
          <w:p w14:paraId="0000000B" w14:textId="77777777" w:rsidR="00FE4684" w:rsidRDefault="00766FDC">
            <w:pPr>
              <w:spacing w:before="120" w:after="120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Minute taker to complete</w:t>
            </w:r>
          </w:p>
        </w:tc>
      </w:tr>
      <w:tr w:rsidR="00FE4684" w14:paraId="134F500B" w14:textId="77777777">
        <w:trPr>
          <w:trHeight w:val="574"/>
        </w:trPr>
        <w:tc>
          <w:tcPr>
            <w:tcW w:w="3709" w:type="dxa"/>
            <w:shd w:val="clear" w:color="auto" w:fill="F2F2F2"/>
          </w:tcPr>
          <w:p w14:paraId="0000000D" w14:textId="77777777" w:rsidR="00FE4684" w:rsidRDefault="00766FDC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</w:t>
            </w:r>
          </w:p>
        </w:tc>
        <w:tc>
          <w:tcPr>
            <w:tcW w:w="1394" w:type="dxa"/>
            <w:shd w:val="clear" w:color="auto" w:fill="F2F2F2"/>
          </w:tcPr>
          <w:p w14:paraId="0000000E" w14:textId="77777777" w:rsidR="00FE4684" w:rsidRDefault="00766FDC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initials</w:t>
            </w:r>
          </w:p>
        </w:tc>
        <w:tc>
          <w:tcPr>
            <w:tcW w:w="2694" w:type="dxa"/>
            <w:shd w:val="clear" w:color="auto" w:fill="F2F2F2"/>
          </w:tcPr>
          <w:p w14:paraId="0000000F" w14:textId="77777777" w:rsidR="00FE4684" w:rsidRDefault="00766FDC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Curtin Student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Y/N</w:t>
            </w:r>
          </w:p>
          <w:p w14:paraId="00000010" w14:textId="77777777" w:rsidR="00FE4684" w:rsidRDefault="00766FDC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yes, please provide Student ID number</w:t>
            </w:r>
          </w:p>
        </w:tc>
        <w:tc>
          <w:tcPr>
            <w:tcW w:w="1559" w:type="dxa"/>
            <w:shd w:val="clear" w:color="auto" w:fill="F2F2F2"/>
          </w:tcPr>
          <w:p w14:paraId="00000011" w14:textId="77777777" w:rsidR="00FE4684" w:rsidRDefault="000843EF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1"/>
                <w:id w:val="97389165"/>
              </w:sdtPr>
              <w:sdtEndPr/>
              <w:sdtContent/>
            </w:sdt>
            <w:r w:rsidR="00766FDC">
              <w:rPr>
                <w:rFonts w:ascii="Arial" w:eastAsia="Arial" w:hAnsi="Arial" w:cs="Arial"/>
                <w:b/>
              </w:rPr>
              <w:t>Current Club Member</w:t>
            </w:r>
            <w:r w:rsidR="00766FDC">
              <w:rPr>
                <w:rFonts w:ascii="Arial" w:eastAsia="Arial" w:hAnsi="Arial" w:cs="Arial"/>
                <w:b/>
              </w:rPr>
              <w:br/>
            </w:r>
            <w:r w:rsidR="00766FDC">
              <w:rPr>
                <w:rFonts w:ascii="Arial" w:eastAsia="Arial" w:hAnsi="Arial" w:cs="Arial"/>
                <w:sz w:val="18"/>
                <w:szCs w:val="18"/>
              </w:rPr>
              <w:t>Y/N</w:t>
            </w:r>
          </w:p>
        </w:tc>
        <w:tc>
          <w:tcPr>
            <w:tcW w:w="1984" w:type="dxa"/>
            <w:shd w:val="clear" w:color="auto" w:fill="F2F2F2"/>
          </w:tcPr>
          <w:p w14:paraId="00000012" w14:textId="77777777" w:rsidR="00FE4684" w:rsidRDefault="000843E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2"/>
                <w:id w:val="-1023242819"/>
              </w:sdtPr>
              <w:sdtEndPr/>
              <w:sdtContent/>
            </w:sdt>
            <w:r w:rsidR="00766FDC">
              <w:rPr>
                <w:rFonts w:ascii="Arial" w:eastAsia="Arial" w:hAnsi="Arial" w:cs="Arial"/>
                <w:b/>
              </w:rPr>
              <w:t>Eligible to vote</w:t>
            </w:r>
            <w:r w:rsidR="00766FDC">
              <w:rPr>
                <w:rFonts w:ascii="Arial" w:eastAsia="Arial" w:hAnsi="Arial" w:cs="Arial"/>
                <w:b/>
              </w:rPr>
              <w:br/>
            </w:r>
            <w:r w:rsidR="00766FDC">
              <w:rPr>
                <w:rFonts w:ascii="Arial" w:eastAsia="Arial" w:hAnsi="Arial" w:cs="Arial"/>
                <w:sz w:val="18"/>
                <w:szCs w:val="18"/>
              </w:rPr>
              <w:t>Y/N</w:t>
            </w:r>
          </w:p>
        </w:tc>
      </w:tr>
      <w:tr w:rsidR="00FE4684" w14:paraId="64BE6AF8" w14:textId="77777777">
        <w:tc>
          <w:tcPr>
            <w:tcW w:w="3709" w:type="dxa"/>
          </w:tcPr>
          <w:p w14:paraId="00000013" w14:textId="0D7A1BB2" w:rsidR="00FE4684" w:rsidRDefault="008B04B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</w:t>
            </w:r>
            <w:r w:rsidR="00255C32">
              <w:rPr>
                <w:sz w:val="36"/>
                <w:szCs w:val="36"/>
              </w:rPr>
              <w:t>orencia Maccarone</w:t>
            </w:r>
          </w:p>
        </w:tc>
        <w:tc>
          <w:tcPr>
            <w:tcW w:w="1394" w:type="dxa"/>
          </w:tcPr>
          <w:p w14:paraId="00000014" w14:textId="04E300ED" w:rsidR="00FE4684" w:rsidRDefault="00095B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FM</w:t>
            </w:r>
          </w:p>
        </w:tc>
        <w:tc>
          <w:tcPr>
            <w:tcW w:w="2694" w:type="dxa"/>
          </w:tcPr>
          <w:p w14:paraId="00000015" w14:textId="01B9D79D" w:rsidR="00FE4684" w:rsidRDefault="007122E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20411145</w:t>
            </w:r>
          </w:p>
        </w:tc>
        <w:tc>
          <w:tcPr>
            <w:tcW w:w="1559" w:type="dxa"/>
            <w:shd w:val="clear" w:color="auto" w:fill="F2F2F2"/>
          </w:tcPr>
          <w:p w14:paraId="00000016" w14:textId="4884A0A7" w:rsidR="00FE4684" w:rsidRDefault="008D57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984" w:type="dxa"/>
            <w:shd w:val="clear" w:color="auto" w:fill="F2F2F2"/>
          </w:tcPr>
          <w:p w14:paraId="00000017" w14:textId="3DE158EA" w:rsidR="00FE4684" w:rsidRDefault="001A61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</w:tr>
      <w:tr w:rsidR="00FE4684" w14:paraId="781A960A" w14:textId="77777777">
        <w:tc>
          <w:tcPr>
            <w:tcW w:w="3709" w:type="dxa"/>
          </w:tcPr>
          <w:p w14:paraId="00000018" w14:textId="6BDE5307" w:rsidR="00FE4684" w:rsidRDefault="008B04B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Georgia</w:t>
            </w:r>
            <w:r w:rsidR="007122EE">
              <w:rPr>
                <w:sz w:val="36"/>
                <w:szCs w:val="36"/>
              </w:rPr>
              <w:t xml:space="preserve"> Neill</w:t>
            </w:r>
          </w:p>
        </w:tc>
        <w:tc>
          <w:tcPr>
            <w:tcW w:w="1394" w:type="dxa"/>
          </w:tcPr>
          <w:p w14:paraId="00000019" w14:textId="13283BC4" w:rsidR="00FE4684" w:rsidRDefault="00095B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GN</w:t>
            </w:r>
          </w:p>
        </w:tc>
        <w:tc>
          <w:tcPr>
            <w:tcW w:w="2694" w:type="dxa"/>
          </w:tcPr>
          <w:p w14:paraId="0000001A" w14:textId="28F4B8A1" w:rsidR="00FE4684" w:rsidRDefault="007122E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22206819</w:t>
            </w:r>
          </w:p>
        </w:tc>
        <w:tc>
          <w:tcPr>
            <w:tcW w:w="1559" w:type="dxa"/>
            <w:shd w:val="clear" w:color="auto" w:fill="F2F2F2"/>
          </w:tcPr>
          <w:p w14:paraId="0000001B" w14:textId="2314047B" w:rsidR="00FE4684" w:rsidRDefault="008D57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984" w:type="dxa"/>
            <w:shd w:val="clear" w:color="auto" w:fill="F2F2F2"/>
          </w:tcPr>
          <w:p w14:paraId="0000001C" w14:textId="091CDD02" w:rsidR="00FE4684" w:rsidRDefault="001A61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</w:tr>
      <w:tr w:rsidR="00FE4684" w14:paraId="2EFAF7B1" w14:textId="77777777">
        <w:tc>
          <w:tcPr>
            <w:tcW w:w="3709" w:type="dxa"/>
          </w:tcPr>
          <w:p w14:paraId="0000001D" w14:textId="75F41C63" w:rsidR="00FE4684" w:rsidRDefault="008B04B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Kaitlin</w:t>
            </w:r>
            <w:r w:rsidR="007122EE">
              <w:rPr>
                <w:sz w:val="36"/>
                <w:szCs w:val="36"/>
              </w:rPr>
              <w:t xml:space="preserve"> La</w:t>
            </w:r>
          </w:p>
        </w:tc>
        <w:tc>
          <w:tcPr>
            <w:tcW w:w="1394" w:type="dxa"/>
          </w:tcPr>
          <w:p w14:paraId="0000001E" w14:textId="72DD7FA0" w:rsidR="00FE4684" w:rsidRDefault="00F941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</w:t>
            </w:r>
          </w:p>
        </w:tc>
        <w:tc>
          <w:tcPr>
            <w:tcW w:w="2694" w:type="dxa"/>
          </w:tcPr>
          <w:p w14:paraId="0000001F" w14:textId="5852DEAC" w:rsidR="00FE4684" w:rsidRDefault="00D220A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22872579</w:t>
            </w:r>
          </w:p>
        </w:tc>
        <w:tc>
          <w:tcPr>
            <w:tcW w:w="1559" w:type="dxa"/>
            <w:shd w:val="clear" w:color="auto" w:fill="F2F2F2"/>
          </w:tcPr>
          <w:p w14:paraId="00000020" w14:textId="51FCA60B" w:rsidR="00FE4684" w:rsidRDefault="008D57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984" w:type="dxa"/>
            <w:shd w:val="clear" w:color="auto" w:fill="F2F2F2"/>
          </w:tcPr>
          <w:p w14:paraId="00000021" w14:textId="33573A98" w:rsidR="00FE4684" w:rsidRDefault="001A61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</w:tr>
      <w:tr w:rsidR="00FE4684" w14:paraId="6CFD1717" w14:textId="77777777">
        <w:tc>
          <w:tcPr>
            <w:tcW w:w="3709" w:type="dxa"/>
          </w:tcPr>
          <w:p w14:paraId="00000022" w14:textId="77777777" w:rsidR="00FE4684" w:rsidRDefault="00FE46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94" w:type="dxa"/>
          </w:tcPr>
          <w:p w14:paraId="00000023" w14:textId="77777777" w:rsidR="00FE4684" w:rsidRDefault="00FE46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00000024" w14:textId="77777777" w:rsidR="00FE4684" w:rsidRDefault="00FE46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F2F2F2"/>
          </w:tcPr>
          <w:p w14:paraId="00000025" w14:textId="77777777" w:rsidR="00FE4684" w:rsidRDefault="00FE468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F2F2F2"/>
          </w:tcPr>
          <w:p w14:paraId="00000026" w14:textId="77777777" w:rsidR="00FE4684" w:rsidRDefault="00FE4684">
            <w:pPr>
              <w:jc w:val="center"/>
              <w:rPr>
                <w:sz w:val="36"/>
                <w:szCs w:val="36"/>
              </w:rPr>
            </w:pPr>
          </w:p>
        </w:tc>
      </w:tr>
      <w:tr w:rsidR="00FE4684" w14:paraId="361B0AD2" w14:textId="77777777">
        <w:tc>
          <w:tcPr>
            <w:tcW w:w="9356" w:type="dxa"/>
            <w:gridSpan w:val="4"/>
            <w:shd w:val="clear" w:color="auto" w:fill="D9D9D9"/>
          </w:tcPr>
          <w:p w14:paraId="00000068" w14:textId="77777777" w:rsidR="00FE4684" w:rsidRDefault="00766F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Online Attendees</w:t>
            </w:r>
          </w:p>
        </w:tc>
        <w:tc>
          <w:tcPr>
            <w:tcW w:w="1984" w:type="dxa"/>
            <w:shd w:val="clear" w:color="auto" w:fill="D9D9D9"/>
          </w:tcPr>
          <w:p w14:paraId="0000006C" w14:textId="77777777" w:rsidR="00FE4684" w:rsidRDefault="00FE4684">
            <w:pPr>
              <w:jc w:val="center"/>
              <w:rPr>
                <w:sz w:val="36"/>
                <w:szCs w:val="36"/>
              </w:rPr>
            </w:pPr>
          </w:p>
        </w:tc>
      </w:tr>
      <w:tr w:rsidR="00FE4684" w14:paraId="467ADE66" w14:textId="77777777">
        <w:tc>
          <w:tcPr>
            <w:tcW w:w="3709" w:type="dxa"/>
          </w:tcPr>
          <w:p w14:paraId="0000006D" w14:textId="6FF07832" w:rsidR="00FE4684" w:rsidRDefault="00F343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Aysa</w:t>
            </w:r>
            <w:r w:rsidR="00D220AF">
              <w:rPr>
                <w:sz w:val="36"/>
                <w:szCs w:val="36"/>
              </w:rPr>
              <w:t xml:space="preserve"> Bahar Arjmand</w:t>
            </w:r>
          </w:p>
        </w:tc>
        <w:tc>
          <w:tcPr>
            <w:tcW w:w="1394" w:type="dxa"/>
          </w:tcPr>
          <w:p w14:paraId="0000006E" w14:textId="11DC1E59" w:rsidR="00FE4684" w:rsidRDefault="00D220A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EE5279">
              <w:rPr>
                <w:sz w:val="36"/>
                <w:szCs w:val="36"/>
              </w:rPr>
              <w:t>BA</w:t>
            </w:r>
          </w:p>
        </w:tc>
        <w:tc>
          <w:tcPr>
            <w:tcW w:w="2694" w:type="dxa"/>
          </w:tcPr>
          <w:p w14:paraId="0000006F" w14:textId="24F0AF51" w:rsidR="00FE4684" w:rsidRDefault="00EE527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19752662</w:t>
            </w:r>
          </w:p>
        </w:tc>
        <w:tc>
          <w:tcPr>
            <w:tcW w:w="1559" w:type="dxa"/>
            <w:shd w:val="clear" w:color="auto" w:fill="F2F2F2"/>
          </w:tcPr>
          <w:p w14:paraId="00000070" w14:textId="647AD926" w:rsidR="00FE4684" w:rsidRDefault="008D57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984" w:type="dxa"/>
            <w:shd w:val="clear" w:color="auto" w:fill="F2F2F2"/>
          </w:tcPr>
          <w:p w14:paraId="00000071" w14:textId="346F9AC8" w:rsidR="00FE4684" w:rsidRDefault="001A61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</w:tr>
      <w:tr w:rsidR="00FE4684" w14:paraId="72B2CD29" w14:textId="77777777">
        <w:tc>
          <w:tcPr>
            <w:tcW w:w="3709" w:type="dxa"/>
          </w:tcPr>
          <w:p w14:paraId="00000072" w14:textId="2DE07335" w:rsidR="00FE4684" w:rsidRDefault="00F3437F" w:rsidP="00F343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Ud</w:t>
            </w:r>
            <w:r w:rsidR="00EB20C4">
              <w:rPr>
                <w:sz w:val="36"/>
                <w:szCs w:val="36"/>
              </w:rPr>
              <w:t>ayeeka Kashyap</w:t>
            </w:r>
          </w:p>
        </w:tc>
        <w:tc>
          <w:tcPr>
            <w:tcW w:w="1394" w:type="dxa"/>
          </w:tcPr>
          <w:p w14:paraId="00000073" w14:textId="0B40FE2B" w:rsidR="00FE4684" w:rsidRDefault="00EB20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UK</w:t>
            </w:r>
          </w:p>
        </w:tc>
        <w:tc>
          <w:tcPr>
            <w:tcW w:w="2694" w:type="dxa"/>
          </w:tcPr>
          <w:p w14:paraId="00000074" w14:textId="496F73BD" w:rsidR="00FE4684" w:rsidRDefault="00EB20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2148</w:t>
            </w:r>
            <w:r w:rsidR="005E4928">
              <w:rPr>
                <w:sz w:val="36"/>
                <w:szCs w:val="36"/>
              </w:rPr>
              <w:t>7859</w:t>
            </w:r>
          </w:p>
        </w:tc>
        <w:tc>
          <w:tcPr>
            <w:tcW w:w="1559" w:type="dxa"/>
            <w:shd w:val="clear" w:color="auto" w:fill="F2F2F2"/>
          </w:tcPr>
          <w:p w14:paraId="00000075" w14:textId="57E968E2" w:rsidR="00FE4684" w:rsidRDefault="008D57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984" w:type="dxa"/>
            <w:shd w:val="clear" w:color="auto" w:fill="F2F2F2"/>
          </w:tcPr>
          <w:p w14:paraId="00000076" w14:textId="3891C206" w:rsidR="00FE4684" w:rsidRDefault="001A61D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</w:tr>
      <w:tr w:rsidR="00CD6B5B" w14:paraId="2E76D2D3" w14:textId="77777777">
        <w:tc>
          <w:tcPr>
            <w:tcW w:w="3709" w:type="dxa"/>
          </w:tcPr>
          <w:p w14:paraId="3190FC31" w14:textId="77777777" w:rsidR="00CD6B5B" w:rsidRDefault="00CD6B5B" w:rsidP="00F343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94" w:type="dxa"/>
          </w:tcPr>
          <w:p w14:paraId="22279E9F" w14:textId="77777777" w:rsidR="00CD6B5B" w:rsidRDefault="00CD6B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4" w:type="dxa"/>
          </w:tcPr>
          <w:p w14:paraId="64FD03CA" w14:textId="77777777" w:rsidR="00CD6B5B" w:rsidRDefault="00CD6B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F2F2F2"/>
          </w:tcPr>
          <w:p w14:paraId="598747E7" w14:textId="77777777" w:rsidR="00CD6B5B" w:rsidRDefault="00CD6B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F2F2F2"/>
          </w:tcPr>
          <w:p w14:paraId="35DE5BDC" w14:textId="77777777" w:rsidR="00CD6B5B" w:rsidRDefault="00CD6B5B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F558F1C" w14:textId="1769A6E8" w:rsidR="00E50F4A" w:rsidRDefault="00E50F4A" w:rsidP="005E4928">
      <w:pPr>
        <w:tabs>
          <w:tab w:val="left" w:pos="2895"/>
        </w:tabs>
      </w:pPr>
    </w:p>
    <w:p w14:paraId="25B54C8E" w14:textId="77777777" w:rsidR="00CD6B5B" w:rsidRPr="00CD6B5B" w:rsidRDefault="00CD6B5B" w:rsidP="00CD6B5B"/>
    <w:p w14:paraId="2A93ED2F" w14:textId="77777777" w:rsidR="00CD6B5B" w:rsidRPr="00CD6B5B" w:rsidRDefault="00CD6B5B" w:rsidP="00CD6B5B"/>
    <w:p w14:paraId="59FB873A" w14:textId="77777777" w:rsidR="00CD6B5B" w:rsidRPr="00CD6B5B" w:rsidRDefault="00CD6B5B" w:rsidP="00CD6B5B"/>
    <w:p w14:paraId="35E645FB" w14:textId="77777777" w:rsidR="00CD6B5B" w:rsidRPr="00CD6B5B" w:rsidRDefault="00CD6B5B" w:rsidP="00CD6B5B"/>
    <w:p w14:paraId="48DB3391" w14:textId="77777777" w:rsidR="00CD6B5B" w:rsidRPr="00CD6B5B" w:rsidRDefault="00CD6B5B" w:rsidP="00CD6B5B"/>
    <w:p w14:paraId="2D2B56FB" w14:textId="77777777" w:rsidR="00CD6B5B" w:rsidRPr="00CD6B5B" w:rsidRDefault="00CD6B5B" w:rsidP="00CD6B5B"/>
    <w:p w14:paraId="19101EAD" w14:textId="77777777" w:rsidR="00CD6B5B" w:rsidRPr="00CD6B5B" w:rsidRDefault="00CD6B5B" w:rsidP="00CD6B5B"/>
    <w:p w14:paraId="28AC3B77" w14:textId="77777777" w:rsidR="00CD6B5B" w:rsidRPr="00CD6B5B" w:rsidRDefault="00CD6B5B" w:rsidP="00CD6B5B"/>
    <w:p w14:paraId="1CFE80FA" w14:textId="77777777" w:rsidR="00CD6B5B" w:rsidRPr="00CD6B5B" w:rsidRDefault="00CD6B5B" w:rsidP="00CD6B5B"/>
    <w:p w14:paraId="1B003962" w14:textId="77777777" w:rsidR="00CD6B5B" w:rsidRPr="00CD6B5B" w:rsidRDefault="00CD6B5B" w:rsidP="00CD6B5B"/>
    <w:sectPr w:rsidR="00CD6B5B" w:rsidRPr="00CD6B5B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A974" w14:textId="77777777" w:rsidR="000843EF" w:rsidRDefault="000843EF">
      <w:pPr>
        <w:spacing w:after="0" w:line="240" w:lineRule="auto"/>
      </w:pPr>
      <w:r>
        <w:separator/>
      </w:r>
    </w:p>
  </w:endnote>
  <w:endnote w:type="continuationSeparator" w:id="0">
    <w:p w14:paraId="5C338BC0" w14:textId="77777777" w:rsidR="000843EF" w:rsidRDefault="0008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BD1F" w14:textId="77777777" w:rsidR="000843EF" w:rsidRDefault="000843EF">
      <w:pPr>
        <w:spacing w:after="0" w:line="240" w:lineRule="auto"/>
      </w:pPr>
      <w:r>
        <w:separator/>
      </w:r>
    </w:p>
  </w:footnote>
  <w:footnote w:type="continuationSeparator" w:id="0">
    <w:p w14:paraId="467ADBA0" w14:textId="77777777" w:rsidR="000843EF" w:rsidRDefault="0008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77777777" w:rsidR="00FE4684" w:rsidRDefault="00FE46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80D4C"/>
    <w:multiLevelType w:val="hybridMultilevel"/>
    <w:tmpl w:val="86783AEA"/>
    <w:lvl w:ilvl="0" w:tplc="C99622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84"/>
    <w:rsid w:val="00032679"/>
    <w:rsid w:val="000843EF"/>
    <w:rsid w:val="00095B69"/>
    <w:rsid w:val="001A61D7"/>
    <w:rsid w:val="00255C32"/>
    <w:rsid w:val="00387F2D"/>
    <w:rsid w:val="005E4928"/>
    <w:rsid w:val="006768CA"/>
    <w:rsid w:val="00706CA1"/>
    <w:rsid w:val="007122EE"/>
    <w:rsid w:val="00766FDC"/>
    <w:rsid w:val="008B04B3"/>
    <w:rsid w:val="008D579C"/>
    <w:rsid w:val="00AB1B02"/>
    <w:rsid w:val="00CD6B5B"/>
    <w:rsid w:val="00D220AF"/>
    <w:rsid w:val="00DD2E66"/>
    <w:rsid w:val="00E50F4A"/>
    <w:rsid w:val="00EB20C4"/>
    <w:rsid w:val="00EE5279"/>
    <w:rsid w:val="00F01237"/>
    <w:rsid w:val="00F3437F"/>
    <w:rsid w:val="00F83140"/>
    <w:rsid w:val="00F941AB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0CDA"/>
  <w15:docId w15:val="{84D756F4-DD26-46D6-A83D-6AF910F8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0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79"/>
    <w:rPr>
      <w:lang w:val="en-US"/>
    </w:rPr>
  </w:style>
  <w:style w:type="table" w:styleId="TableGrid">
    <w:name w:val="Table Grid"/>
    <w:basedOn w:val="TableNormal"/>
    <w:uiPriority w:val="39"/>
    <w:rsid w:val="00C0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504"/>
    <w:pPr>
      <w:spacing w:after="200" w:line="276" w:lineRule="auto"/>
      <w:ind w:left="720"/>
      <w:contextualSpacing/>
    </w:pPr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F7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3C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5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C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C6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XNsUh9NXsGtAnYdWf+Q4oxagQ==">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Stoddart</dc:creator>
  <cp:lastModifiedBy>Georgia Neill</cp:lastModifiedBy>
  <cp:revision>26</cp:revision>
  <dcterms:created xsi:type="dcterms:W3CDTF">2026-01-30T02:55:00Z</dcterms:created>
  <dcterms:modified xsi:type="dcterms:W3CDTF">2026-02-02T13:22:00Z</dcterms:modified>
</cp:coreProperties>
</file>